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D22A" w14:textId="61F82D7E" w:rsidR="00605E9A" w:rsidRPr="00605E9A" w:rsidRDefault="00605E9A" w:rsidP="00605E9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05E9A">
        <w:rPr>
          <w:rFonts w:ascii="Times New Roman" w:hAnsi="Times New Roman" w:cs="Times New Roman"/>
          <w:b/>
          <w:sz w:val="26"/>
          <w:szCs w:val="26"/>
        </w:rPr>
        <w:t xml:space="preserve">DANH SÁCH TOP </w:t>
      </w:r>
      <w:r w:rsidRPr="00605E9A">
        <w:rPr>
          <w:rFonts w:ascii="Times New Roman" w:hAnsi="Times New Roman" w:cs="Times New Roman"/>
          <w:b/>
          <w:sz w:val="26"/>
          <w:szCs w:val="26"/>
          <w:lang w:val="vi-VN"/>
        </w:rPr>
        <w:t>10 CÔNG TY CÔNG NGHỆ UY TÍN NĂM 2022</w:t>
      </w:r>
    </w:p>
    <w:p w14:paraId="08F61704" w14:textId="0DE70F2D" w:rsidR="00605E9A" w:rsidRPr="00605E9A" w:rsidRDefault="00605E9A" w:rsidP="00605E9A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605E9A">
        <w:rPr>
          <w:rFonts w:ascii="Times New Roman" w:hAnsi="Times New Roman" w:cs="Times New Roman"/>
          <w:i/>
          <w:sz w:val="26"/>
          <w:szCs w:val="26"/>
          <w:lang w:val="vi-VN"/>
        </w:rPr>
        <w:t>Vietnam Report</w:t>
      </w:r>
    </w:p>
    <w:p w14:paraId="743DEEDC" w14:textId="13C65AE9" w:rsidR="00605E9A" w:rsidRDefault="00605E9A" w:rsidP="00605E9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3B9A4F72" w14:textId="77777777" w:rsidR="00605E9A" w:rsidRPr="00605E9A" w:rsidRDefault="00605E9A" w:rsidP="00605E9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bookmarkStart w:id="0" w:name="_GoBack"/>
      <w:bookmarkEnd w:id="0"/>
    </w:p>
    <w:p w14:paraId="5DA56AE4" w14:textId="3E44BEA3" w:rsidR="00605E9A" w:rsidRPr="00605E9A" w:rsidRDefault="00605E9A" w:rsidP="00605E9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05E9A">
        <w:rPr>
          <w:rFonts w:ascii="Times New Roman" w:hAnsi="Times New Roman" w:cs="Times New Roman"/>
          <w:b/>
          <w:sz w:val="26"/>
          <w:szCs w:val="26"/>
          <w:lang w:val="vi-VN"/>
        </w:rPr>
        <w:t>Danh sách 1: Top 10 Công ty Công nghệ thông tin – Viễn thông uy tín năm 2022</w:t>
      </w:r>
    </w:p>
    <w:p w14:paraId="01E2DD1F" w14:textId="2201B754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Viễn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Quân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đội</w:t>
      </w:r>
      <w:proofErr w:type="spellEnd"/>
    </w:p>
    <w:p w14:paraId="7ECF2264" w14:textId="7E9967C3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CP FPT -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FPT</w:t>
      </w:r>
    </w:p>
    <w:p w14:paraId="034A2734" w14:textId="009F6B73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Bưu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Viễn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</w:t>
      </w:r>
    </w:p>
    <w:p w14:paraId="532F9C3D" w14:textId="2DD75792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Viễn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</w:p>
    <w:p w14:paraId="23F63561" w14:textId="0A59E741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Viễn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Mobifone</w:t>
      </w:r>
      <w:proofErr w:type="spellEnd"/>
    </w:p>
    <w:p w14:paraId="70F46EF4" w14:textId="3E911530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CP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CMC</w:t>
      </w:r>
    </w:p>
    <w:p w14:paraId="3305E0C4" w14:textId="2194C57A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CP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Hanel</w:t>
      </w:r>
      <w:proofErr w:type="spellEnd"/>
    </w:p>
    <w:p w14:paraId="764F04E6" w14:textId="0A020990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CP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</w:t>
      </w:r>
    </w:p>
    <w:p w14:paraId="68A38FD0" w14:textId="6D28FDDD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TNHH MTV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tử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</w:t>
      </w:r>
    </w:p>
    <w:p w14:paraId="071B8A5D" w14:textId="39BF5B7E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CP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Viễn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</w:p>
    <w:p w14:paraId="6E524D20" w14:textId="6665C3A0" w:rsidR="00605E9A" w:rsidRPr="00605E9A" w:rsidRDefault="00605E9A" w:rsidP="00605E9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690ECCD4" w14:textId="3DFDD14D" w:rsidR="00605E9A" w:rsidRPr="00605E9A" w:rsidRDefault="00605E9A" w:rsidP="00605E9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05E9A">
        <w:rPr>
          <w:rFonts w:ascii="Times New Roman" w:hAnsi="Times New Roman" w:cs="Times New Roman"/>
          <w:b/>
          <w:sz w:val="26"/>
          <w:szCs w:val="26"/>
          <w:lang w:val="vi-VN"/>
        </w:rPr>
        <w:t>Danh sách 2: Top 10 Công ty Công nghệ cung cấp Dịch vụ, giải pháp Phần mềm &amp; Tích hợp hệ thống uy tín năm 2022</w:t>
      </w:r>
    </w:p>
    <w:p w14:paraId="3AFA8126" w14:textId="4123B650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TNHH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Fpt</w:t>
      </w:r>
      <w:proofErr w:type="spellEnd"/>
    </w:p>
    <w:p w14:paraId="195F8337" w14:textId="6E3852F9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CP Misa</w:t>
      </w:r>
    </w:p>
    <w:p w14:paraId="0AB33667" w14:textId="456C1F1C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FPT</w:t>
      </w:r>
    </w:p>
    <w:p w14:paraId="7E8C2599" w14:textId="42358709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TNHH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CMC</w:t>
      </w:r>
    </w:p>
    <w:p w14:paraId="33EF6A89" w14:textId="71019C5D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CP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Bưu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Viễn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</w:p>
    <w:p w14:paraId="06718AF9" w14:textId="6FB12D17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CP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Viễn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Tin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Bưu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</w:p>
    <w:p w14:paraId="0AB9AF43" w14:textId="32ABC7F6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CP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Viễn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Elcom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FEEEA78" w14:textId="02B72477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TNHH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Tường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</w:t>
      </w:r>
    </w:p>
    <w:p w14:paraId="7E8BF260" w14:textId="2EE84F28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CP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Thương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mại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FSI</w:t>
      </w:r>
    </w:p>
    <w:p w14:paraId="4D534A38" w14:textId="2F490DF5" w:rsidR="00605E9A" w:rsidRPr="00605E9A" w:rsidRDefault="00605E9A" w:rsidP="00605E9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CP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05E9A">
        <w:rPr>
          <w:rFonts w:ascii="Times New Roman" w:eastAsia="Times New Roman" w:hAnsi="Times New Roman" w:cs="Times New Roman"/>
          <w:color w:val="000000"/>
          <w:sz w:val="26"/>
          <w:szCs w:val="26"/>
        </w:rPr>
        <w:t>HPT</w:t>
      </w:r>
    </w:p>
    <w:sectPr w:rsidR="00605E9A" w:rsidRPr="0060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1E"/>
    <w:rsid w:val="00285309"/>
    <w:rsid w:val="00301274"/>
    <w:rsid w:val="00605E9A"/>
    <w:rsid w:val="00894DE7"/>
    <w:rsid w:val="00933F1E"/>
    <w:rsid w:val="00953C46"/>
    <w:rsid w:val="009A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3C5A"/>
  <w15:chartTrackingRefBased/>
  <w15:docId w15:val="{45F6CE55-FC48-402F-8DE6-4A37035A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PHAM</dc:creator>
  <cp:keywords/>
  <dc:description/>
  <cp:lastModifiedBy>Microsoft Office User</cp:lastModifiedBy>
  <cp:revision>3</cp:revision>
  <dcterms:created xsi:type="dcterms:W3CDTF">2022-07-04T13:27:00Z</dcterms:created>
  <dcterms:modified xsi:type="dcterms:W3CDTF">2022-07-04T13:55:00Z</dcterms:modified>
</cp:coreProperties>
</file>